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A6" w:rsidRPr="00174788" w:rsidRDefault="008B28A6" w:rsidP="008B28A6">
      <w:pPr>
        <w:spacing w:after="0"/>
        <w:ind w:left="120"/>
        <w:jc w:val="center"/>
        <w:rPr>
          <w:lang w:val="ru-RU"/>
        </w:rPr>
      </w:pPr>
      <w:bookmarkStart w:id="0" w:name="block-5250859"/>
      <w:r w:rsidRPr="001747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B28A6" w:rsidRPr="00174788" w:rsidRDefault="008B28A6" w:rsidP="008B28A6">
      <w:pPr>
        <w:spacing w:after="0"/>
        <w:ind w:left="120"/>
        <w:jc w:val="center"/>
        <w:rPr>
          <w:lang w:val="ru-RU"/>
        </w:rPr>
      </w:pPr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17478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1747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B28A6" w:rsidRPr="00174788" w:rsidRDefault="008B28A6" w:rsidP="008B28A6">
      <w:pPr>
        <w:spacing w:after="0"/>
        <w:ind w:left="120"/>
        <w:jc w:val="center"/>
        <w:rPr>
          <w:lang w:val="ru-RU"/>
        </w:rPr>
      </w:pPr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174788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Великого Новгорода</w:t>
      </w:r>
      <w:bookmarkEnd w:id="2"/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4788">
        <w:rPr>
          <w:rFonts w:ascii="Times New Roman" w:hAnsi="Times New Roman"/>
          <w:color w:val="000000"/>
          <w:sz w:val="28"/>
          <w:lang w:val="ru-RU"/>
        </w:rPr>
        <w:t>​</w:t>
      </w:r>
    </w:p>
    <w:p w:rsidR="008B28A6" w:rsidRPr="008B28A6" w:rsidRDefault="008B28A6" w:rsidP="008B28A6">
      <w:pPr>
        <w:spacing w:after="0"/>
        <w:ind w:left="120"/>
        <w:jc w:val="center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МАОУ «Школа № 36»</w:t>
      </w:r>
    </w:p>
    <w:p w:rsidR="008B28A6" w:rsidRPr="008B28A6" w:rsidRDefault="008B28A6" w:rsidP="008B28A6">
      <w:pPr>
        <w:spacing w:after="0"/>
        <w:ind w:left="120"/>
        <w:rPr>
          <w:lang w:val="ru-RU"/>
        </w:rPr>
      </w:pPr>
    </w:p>
    <w:p w:rsidR="008B28A6" w:rsidRPr="008B28A6" w:rsidRDefault="008B28A6" w:rsidP="008B28A6">
      <w:pPr>
        <w:spacing w:after="0"/>
        <w:ind w:left="120"/>
        <w:rPr>
          <w:lang w:val="ru-RU"/>
        </w:rPr>
      </w:pPr>
    </w:p>
    <w:p w:rsidR="008B28A6" w:rsidRPr="008B28A6" w:rsidRDefault="008B28A6" w:rsidP="008B28A6">
      <w:pPr>
        <w:spacing w:after="0"/>
        <w:ind w:left="120"/>
        <w:rPr>
          <w:lang w:val="ru-RU"/>
        </w:rPr>
      </w:pPr>
    </w:p>
    <w:p w:rsidR="008B28A6" w:rsidRPr="008B28A6" w:rsidRDefault="008B28A6" w:rsidP="008B28A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1134"/>
        <w:gridCol w:w="4273"/>
      </w:tblGrid>
      <w:tr w:rsidR="008B28A6" w:rsidRPr="00174788" w:rsidTr="00163946">
        <w:tc>
          <w:tcPr>
            <w:tcW w:w="3936" w:type="dxa"/>
          </w:tcPr>
          <w:p w:rsidR="008B28A6" w:rsidRPr="00174788" w:rsidRDefault="008B28A6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8B28A6" w:rsidRPr="00174788" w:rsidRDefault="008B28A6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Протокол заседания</w:t>
            </w:r>
          </w:p>
          <w:p w:rsidR="008B28A6" w:rsidRPr="00174788" w:rsidRDefault="008B28A6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Педагогического совета</w:t>
            </w:r>
          </w:p>
          <w:p w:rsidR="008B28A6" w:rsidRPr="00174788" w:rsidRDefault="008B28A6" w:rsidP="0016394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E1E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 30.08.202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2E1E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г. № 1</w:t>
            </w:r>
          </w:p>
        </w:tc>
        <w:tc>
          <w:tcPr>
            <w:tcW w:w="1134" w:type="dxa"/>
          </w:tcPr>
          <w:p w:rsidR="008B28A6" w:rsidRPr="00174788" w:rsidRDefault="008B28A6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3" w:type="dxa"/>
          </w:tcPr>
          <w:p w:rsidR="008B28A6" w:rsidRPr="00174788" w:rsidRDefault="008B28A6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747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B28A6" w:rsidRDefault="008B28A6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8B28A6" w:rsidRDefault="008B28A6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747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МАОУ «Средняя школа № 36»</w:t>
            </w:r>
          </w:p>
          <w:p w:rsidR="008B28A6" w:rsidRPr="00174788" w:rsidRDefault="008B28A6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от 30.08.2023 г. № 05-30-08</w:t>
            </w:r>
          </w:p>
          <w:p w:rsidR="008B28A6" w:rsidRPr="00174788" w:rsidRDefault="008B28A6" w:rsidP="0016394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1C31" w:rsidRPr="008B28A6" w:rsidRDefault="00671C31">
      <w:pPr>
        <w:spacing w:after="0"/>
        <w:ind w:left="120"/>
        <w:rPr>
          <w:lang w:val="ru-RU"/>
        </w:rPr>
      </w:pPr>
    </w:p>
    <w:p w:rsidR="00671C31" w:rsidRPr="008B28A6" w:rsidRDefault="006E3D39">
      <w:pPr>
        <w:spacing w:after="0"/>
        <w:ind w:left="120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‌</w:t>
      </w:r>
    </w:p>
    <w:p w:rsidR="00671C31" w:rsidRPr="008B28A6" w:rsidRDefault="00671C31">
      <w:pPr>
        <w:spacing w:after="0"/>
        <w:ind w:left="120"/>
        <w:rPr>
          <w:lang w:val="ru-RU"/>
        </w:rPr>
      </w:pPr>
    </w:p>
    <w:p w:rsidR="00671C31" w:rsidRPr="008B28A6" w:rsidRDefault="00671C31">
      <w:pPr>
        <w:spacing w:after="0"/>
        <w:ind w:left="120"/>
        <w:rPr>
          <w:lang w:val="ru-RU"/>
        </w:rPr>
      </w:pPr>
    </w:p>
    <w:p w:rsidR="00671C31" w:rsidRPr="008B28A6" w:rsidRDefault="00671C31">
      <w:pPr>
        <w:spacing w:after="0"/>
        <w:ind w:left="120"/>
        <w:rPr>
          <w:lang w:val="ru-RU"/>
        </w:rPr>
      </w:pPr>
    </w:p>
    <w:p w:rsidR="00671C31" w:rsidRPr="008B28A6" w:rsidRDefault="006E3D39">
      <w:pPr>
        <w:spacing w:after="0" w:line="408" w:lineRule="auto"/>
        <w:ind w:left="120"/>
        <w:jc w:val="center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1C31" w:rsidRPr="008B28A6" w:rsidRDefault="006E3D39">
      <w:pPr>
        <w:spacing w:after="0" w:line="408" w:lineRule="auto"/>
        <w:ind w:left="120"/>
        <w:jc w:val="center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28A6">
        <w:rPr>
          <w:rFonts w:ascii="Times New Roman" w:hAnsi="Times New Roman"/>
          <w:color w:val="000000"/>
          <w:sz w:val="28"/>
          <w:lang w:val="ru-RU"/>
        </w:rPr>
        <w:t xml:space="preserve"> 739905)</w:t>
      </w: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Pr="008B28A6" w:rsidRDefault="006E3D39">
      <w:pPr>
        <w:spacing w:after="0" w:line="408" w:lineRule="auto"/>
        <w:ind w:left="120"/>
        <w:jc w:val="center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671C31" w:rsidRPr="008B28A6" w:rsidRDefault="006E3D39">
      <w:pPr>
        <w:spacing w:after="0" w:line="408" w:lineRule="auto"/>
        <w:ind w:left="120"/>
        <w:jc w:val="center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Pr="008B28A6" w:rsidRDefault="00671C31">
      <w:pPr>
        <w:spacing w:after="0"/>
        <w:ind w:left="120"/>
        <w:jc w:val="center"/>
        <w:rPr>
          <w:lang w:val="ru-RU"/>
        </w:rPr>
      </w:pPr>
    </w:p>
    <w:p w:rsidR="00671C31" w:rsidRDefault="00671C31">
      <w:pPr>
        <w:spacing w:after="0"/>
        <w:ind w:left="120"/>
        <w:jc w:val="center"/>
        <w:rPr>
          <w:lang w:val="ru-RU"/>
        </w:rPr>
      </w:pPr>
    </w:p>
    <w:p w:rsidR="008B28A6" w:rsidRDefault="008B28A6">
      <w:pPr>
        <w:spacing w:after="0"/>
        <w:ind w:left="120"/>
        <w:jc w:val="center"/>
        <w:rPr>
          <w:lang w:val="ru-RU"/>
        </w:rPr>
      </w:pPr>
    </w:p>
    <w:p w:rsidR="008B28A6" w:rsidRDefault="008B28A6">
      <w:pPr>
        <w:spacing w:after="0"/>
        <w:ind w:left="120"/>
        <w:jc w:val="center"/>
        <w:rPr>
          <w:lang w:val="ru-RU"/>
        </w:rPr>
      </w:pPr>
    </w:p>
    <w:p w:rsidR="008B28A6" w:rsidRDefault="008B28A6">
      <w:pPr>
        <w:spacing w:after="0"/>
        <w:ind w:left="120"/>
        <w:jc w:val="center"/>
        <w:rPr>
          <w:lang w:val="ru-RU"/>
        </w:rPr>
      </w:pPr>
    </w:p>
    <w:p w:rsidR="008B28A6" w:rsidRDefault="006E3D3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8B28A6">
        <w:rPr>
          <w:rFonts w:ascii="Times New Roman" w:hAnsi="Times New Roman"/>
          <w:b/>
          <w:color w:val="000000"/>
          <w:sz w:val="28"/>
          <w:lang w:val="ru-RU"/>
        </w:rPr>
        <w:t xml:space="preserve">Великий Новгород </w:t>
      </w:r>
      <w:bookmarkEnd w:id="3"/>
      <w:r w:rsidRPr="008B28A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</w:p>
    <w:p w:rsidR="00671C31" w:rsidRPr="008B28A6" w:rsidRDefault="006E3D39">
      <w:pPr>
        <w:spacing w:after="0"/>
        <w:ind w:left="120"/>
        <w:jc w:val="center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B28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28A6">
        <w:rPr>
          <w:rFonts w:ascii="Times New Roman" w:hAnsi="Times New Roman"/>
          <w:color w:val="000000"/>
          <w:sz w:val="28"/>
          <w:lang w:val="ru-RU"/>
        </w:rPr>
        <w:t>​</w:t>
      </w:r>
    </w:p>
    <w:p w:rsidR="00671C31" w:rsidRPr="008B28A6" w:rsidRDefault="006E3D39">
      <w:pPr>
        <w:spacing w:after="0" w:line="264" w:lineRule="auto"/>
        <w:ind w:left="120"/>
        <w:jc w:val="both"/>
        <w:rPr>
          <w:lang w:val="ru-RU"/>
        </w:rPr>
      </w:pPr>
      <w:bookmarkStart w:id="5" w:name="block-5250860"/>
      <w:bookmarkEnd w:id="0"/>
      <w:r w:rsidRPr="008B28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8B28A6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8B28A6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8B28A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8B28A6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8B28A6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8B28A6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8B28A6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8B28A6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8B28A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8B28A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6"/>
      <w:r w:rsidRPr="008B28A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C31" w:rsidRPr="008B28A6" w:rsidRDefault="00671C31">
      <w:pPr>
        <w:rPr>
          <w:lang w:val="ru-RU"/>
        </w:rPr>
        <w:sectPr w:rsidR="00671C31" w:rsidRPr="008B28A6">
          <w:pgSz w:w="11906" w:h="16383"/>
          <w:pgMar w:top="1134" w:right="850" w:bottom="1134" w:left="1701" w:header="720" w:footer="720" w:gutter="0"/>
          <w:cols w:space="720"/>
        </w:sectPr>
      </w:pPr>
    </w:p>
    <w:p w:rsidR="00671C31" w:rsidRPr="008B28A6" w:rsidRDefault="006E3D39">
      <w:pPr>
        <w:spacing w:after="0" w:line="264" w:lineRule="auto"/>
        <w:ind w:left="120"/>
        <w:jc w:val="both"/>
        <w:rPr>
          <w:lang w:val="ru-RU"/>
        </w:rPr>
      </w:pPr>
      <w:bookmarkStart w:id="7" w:name="block-5250862"/>
      <w:bookmarkEnd w:id="5"/>
      <w:r w:rsidRPr="008B28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671C31" w:rsidRPr="008B28A6" w:rsidRDefault="006E3D39">
      <w:pPr>
        <w:spacing w:after="0" w:line="264" w:lineRule="auto"/>
        <w:ind w:left="12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671C31" w:rsidRPr="002C13F3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2C13F3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671C31" w:rsidRPr="00E32990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E32990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8B28A6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8B28A6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8B28A6" w:rsidRDefault="008B28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71C31" w:rsidRPr="008B28A6" w:rsidRDefault="006E3D39">
      <w:pPr>
        <w:spacing w:after="0" w:line="264" w:lineRule="auto"/>
        <w:ind w:left="12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</w:t>
      </w:r>
      <w:r w:rsidRPr="008B28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распределения. Дисперсия и стандартное отклонение геометрического распределения.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Неравенство Чебышёва. Теорема Чебышёва. Теорема Бернулли. </w:t>
      </w:r>
      <w:r w:rsidRPr="00E32990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8B28A6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671C31" w:rsidRPr="008B28A6" w:rsidRDefault="00671C31">
      <w:pPr>
        <w:rPr>
          <w:lang w:val="ru-RU"/>
        </w:rPr>
        <w:sectPr w:rsidR="00671C31" w:rsidRPr="008B28A6">
          <w:pgSz w:w="11906" w:h="16383"/>
          <w:pgMar w:top="1134" w:right="850" w:bottom="1134" w:left="1701" w:header="720" w:footer="720" w:gutter="0"/>
          <w:cols w:space="720"/>
        </w:sectPr>
      </w:pPr>
    </w:p>
    <w:p w:rsidR="00671C31" w:rsidRPr="008B28A6" w:rsidRDefault="006E3D39">
      <w:pPr>
        <w:spacing w:after="0" w:line="264" w:lineRule="auto"/>
        <w:ind w:left="120"/>
        <w:jc w:val="both"/>
        <w:rPr>
          <w:lang w:val="ru-RU"/>
        </w:rPr>
      </w:pPr>
      <w:bookmarkStart w:id="8" w:name="block-5250861"/>
      <w:bookmarkEnd w:id="7"/>
      <w:r w:rsidRPr="008B28A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671C31" w:rsidRPr="008B28A6" w:rsidRDefault="006E3D39">
      <w:pPr>
        <w:spacing w:after="0" w:line="264" w:lineRule="auto"/>
        <w:ind w:left="12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8A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8B28A6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671C31" w:rsidRPr="008B28A6" w:rsidRDefault="006E3D39">
      <w:pPr>
        <w:spacing w:after="0" w:line="264" w:lineRule="auto"/>
        <w:ind w:left="12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671C31" w:rsidRPr="008B28A6" w:rsidRDefault="006E3D39">
      <w:pPr>
        <w:spacing w:after="0" w:line="264" w:lineRule="auto"/>
        <w:ind w:left="12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B28A6" w:rsidRDefault="008B28A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671C31" w:rsidRPr="008B28A6" w:rsidRDefault="006E3D39">
      <w:pPr>
        <w:spacing w:after="0" w:line="264" w:lineRule="auto"/>
        <w:ind w:left="12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8B28A6" w:rsidRDefault="008B28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71C31" w:rsidRPr="008B28A6" w:rsidRDefault="006E3D39">
      <w:pPr>
        <w:spacing w:after="0" w:line="264" w:lineRule="auto"/>
        <w:ind w:left="12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B28A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B28A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671C31" w:rsidRPr="008B28A6" w:rsidRDefault="006E3D39">
      <w:pPr>
        <w:spacing w:after="0" w:line="264" w:lineRule="auto"/>
        <w:ind w:left="120"/>
        <w:jc w:val="both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71C31" w:rsidRPr="008B28A6" w:rsidRDefault="00671C31">
      <w:pPr>
        <w:spacing w:after="0" w:line="264" w:lineRule="auto"/>
        <w:ind w:left="120"/>
        <w:jc w:val="both"/>
        <w:rPr>
          <w:lang w:val="ru-RU"/>
        </w:rPr>
      </w:pP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B28A6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8B28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28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28A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8A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8B28A6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8B28A6">
        <w:rPr>
          <w:rFonts w:ascii="Times New Roman" w:hAnsi="Times New Roman"/>
          <w:color w:val="000000"/>
          <w:sz w:val="28"/>
          <w:lang w:val="ru-RU"/>
        </w:rPr>
        <w:t xml:space="preserve">, использовать диаграммы </w:t>
      </w:r>
      <w:r w:rsidRPr="008B28A6">
        <w:rPr>
          <w:rFonts w:ascii="Times New Roman" w:hAnsi="Times New Roman"/>
          <w:color w:val="000000"/>
          <w:sz w:val="28"/>
          <w:lang w:val="ru-RU"/>
        </w:rPr>
        <w:lastRenderedPageBreak/>
        <w:t>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B28A6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8B28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28A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28A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671C31" w:rsidRPr="008B28A6" w:rsidRDefault="006E3D39">
      <w:pPr>
        <w:spacing w:after="0" w:line="264" w:lineRule="auto"/>
        <w:ind w:firstLine="600"/>
        <w:jc w:val="both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671C31" w:rsidRPr="008B28A6" w:rsidRDefault="00671C31">
      <w:pPr>
        <w:rPr>
          <w:lang w:val="ru-RU"/>
        </w:rPr>
        <w:sectPr w:rsidR="00671C31" w:rsidRPr="008B28A6">
          <w:pgSz w:w="11906" w:h="16383"/>
          <w:pgMar w:top="1134" w:right="850" w:bottom="1134" w:left="1701" w:header="720" w:footer="720" w:gutter="0"/>
          <w:cols w:space="720"/>
        </w:sectPr>
      </w:pPr>
    </w:p>
    <w:p w:rsidR="00671C31" w:rsidRDefault="006E3D39">
      <w:pPr>
        <w:spacing w:after="0"/>
        <w:ind w:left="120"/>
      </w:pPr>
      <w:bookmarkStart w:id="9" w:name="block-5250865"/>
      <w:bookmarkEnd w:id="8"/>
      <w:r w:rsidRPr="008B28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1C31" w:rsidRDefault="006E3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53"/>
        <w:gridCol w:w="2083"/>
        <w:gridCol w:w="3567"/>
      </w:tblGrid>
      <w:tr w:rsidR="00671C31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31" w:rsidRDefault="00671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31" w:rsidRDefault="00671C31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31" w:rsidRDefault="00671C31"/>
        </w:tc>
      </w:tr>
      <w:tr w:rsidR="00671C31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671C31" w:rsidRDefault="00671C31"/>
        </w:tc>
      </w:tr>
    </w:tbl>
    <w:p w:rsidR="00671C31" w:rsidRDefault="00671C31">
      <w:pPr>
        <w:sectPr w:rsidR="00671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C31" w:rsidRDefault="006E3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2091"/>
        <w:gridCol w:w="2110"/>
        <w:gridCol w:w="3633"/>
      </w:tblGrid>
      <w:tr w:rsidR="00671C31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31" w:rsidRDefault="00671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31" w:rsidRDefault="00671C31"/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31" w:rsidRDefault="00671C31"/>
        </w:tc>
      </w:tr>
      <w:tr w:rsidR="00671C3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671C31" w:rsidRDefault="00671C31"/>
        </w:tc>
      </w:tr>
    </w:tbl>
    <w:p w:rsidR="00671C31" w:rsidRDefault="00671C31">
      <w:pPr>
        <w:sectPr w:rsidR="00671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C31" w:rsidRDefault="006E3D39">
      <w:pPr>
        <w:spacing w:after="0"/>
        <w:ind w:left="120"/>
      </w:pPr>
      <w:bookmarkStart w:id="10" w:name="block-525086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71C31" w:rsidRDefault="006E3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671C3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71C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31" w:rsidRDefault="00671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31" w:rsidRDefault="00671C3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671C31" w:rsidRDefault="00671C31">
      <w:pPr>
        <w:sectPr w:rsidR="00671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C31" w:rsidRDefault="006E3D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671C3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71C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31" w:rsidRDefault="00671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31" w:rsidRDefault="00671C3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1C31" w:rsidRDefault="00671C31">
            <w:pPr>
              <w:spacing w:after="0"/>
              <w:ind w:left="135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Статистическая гипотеза. Проверка простейших </w:t>
            </w: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гипотез с помощью свойств изученных распределений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с помощью таблиц и </w:t>
            </w: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диаграмм, 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71C31">
            <w:pPr>
              <w:spacing w:after="0"/>
              <w:ind w:left="135"/>
              <w:jc w:val="center"/>
            </w:pPr>
          </w:p>
        </w:tc>
      </w:tr>
      <w:tr w:rsidR="00671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C31" w:rsidRPr="008B28A6" w:rsidRDefault="006E3D39">
            <w:pPr>
              <w:spacing w:after="0"/>
              <w:ind w:left="135"/>
              <w:rPr>
                <w:lang w:val="ru-RU"/>
              </w:rPr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 w:rsidRPr="008B28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71C31" w:rsidRDefault="006E3D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671C31" w:rsidRDefault="00671C31">
      <w:pPr>
        <w:sectPr w:rsidR="00671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C31" w:rsidRPr="008B28A6" w:rsidRDefault="006E3D39">
      <w:pPr>
        <w:spacing w:after="0"/>
        <w:ind w:left="120"/>
        <w:rPr>
          <w:lang w:val="ru-RU"/>
        </w:rPr>
      </w:pPr>
      <w:bookmarkStart w:id="11" w:name="block-5250863"/>
      <w:bookmarkEnd w:id="10"/>
      <w:r w:rsidRPr="008B28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B28A6" w:rsidRDefault="008B28A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71C31" w:rsidRPr="008B28A6" w:rsidRDefault="006E3D39">
      <w:pPr>
        <w:spacing w:after="0" w:line="480" w:lineRule="auto"/>
        <w:ind w:left="120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1C31" w:rsidRPr="008B28A6" w:rsidRDefault="006E3D39">
      <w:pPr>
        <w:spacing w:after="0" w:line="480" w:lineRule="auto"/>
        <w:ind w:left="120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​‌‌​‌‌</w:t>
      </w:r>
    </w:p>
    <w:p w:rsidR="00671C31" w:rsidRPr="008B28A6" w:rsidRDefault="006E3D39">
      <w:pPr>
        <w:spacing w:after="0"/>
        <w:ind w:left="120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​</w:t>
      </w:r>
    </w:p>
    <w:p w:rsidR="00671C31" w:rsidRPr="008B28A6" w:rsidRDefault="006E3D39">
      <w:pPr>
        <w:spacing w:after="0" w:line="480" w:lineRule="auto"/>
        <w:ind w:left="120"/>
        <w:rPr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1C31" w:rsidRPr="008B28A6" w:rsidRDefault="006E3D39">
      <w:pPr>
        <w:spacing w:after="0" w:line="480" w:lineRule="auto"/>
        <w:ind w:left="120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71C31" w:rsidRPr="008B28A6" w:rsidRDefault="00671C31">
      <w:pPr>
        <w:spacing w:after="0"/>
        <w:ind w:left="120"/>
        <w:rPr>
          <w:lang w:val="ru-RU"/>
        </w:rPr>
      </w:pPr>
    </w:p>
    <w:p w:rsidR="00671C31" w:rsidRDefault="006E3D39" w:rsidP="008B28A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28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B28A6" w:rsidRPr="008B28A6" w:rsidRDefault="008B28A6" w:rsidP="008B28A6">
      <w:pPr>
        <w:spacing w:after="0"/>
        <w:ind w:left="120"/>
        <w:rPr>
          <w:lang w:val="ru-RU"/>
        </w:rPr>
      </w:pPr>
    </w:p>
    <w:p w:rsidR="00671C31" w:rsidRPr="008B28A6" w:rsidRDefault="006E3D39" w:rsidP="008B28A6">
      <w:pPr>
        <w:spacing w:after="0"/>
        <w:ind w:left="120"/>
        <w:rPr>
          <w:lang w:val="ru-RU"/>
        </w:rPr>
      </w:pPr>
      <w:r w:rsidRPr="008B28A6">
        <w:rPr>
          <w:rFonts w:ascii="Times New Roman" w:hAnsi="Times New Roman"/>
          <w:color w:val="000000"/>
          <w:sz w:val="28"/>
          <w:lang w:val="ru-RU"/>
        </w:rPr>
        <w:t>​</w:t>
      </w:r>
      <w:r w:rsidRPr="008B28A6">
        <w:rPr>
          <w:rFonts w:ascii="Times New Roman" w:hAnsi="Times New Roman"/>
          <w:color w:val="333333"/>
          <w:sz w:val="28"/>
          <w:lang w:val="ru-RU"/>
        </w:rPr>
        <w:t>​‌</w:t>
      </w:r>
      <w:r w:rsidRPr="008B28A6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8B28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B28A6">
        <w:rPr>
          <w:sz w:val="28"/>
          <w:lang w:val="ru-RU"/>
        </w:rPr>
        <w:br/>
      </w:r>
      <w:r w:rsidRPr="008B28A6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>https</w:t>
      </w:r>
      <w:r w:rsidRPr="008B28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B28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B28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B28A6">
        <w:rPr>
          <w:rFonts w:ascii="Times New Roman" w:hAnsi="Times New Roman"/>
          <w:color w:val="000000"/>
          <w:sz w:val="28"/>
          <w:lang w:val="ru-RU"/>
        </w:rPr>
        <w:t xml:space="preserve"> (библиотека ЦОК)</w:t>
      </w:r>
      <w:r w:rsidRPr="008B28A6">
        <w:rPr>
          <w:sz w:val="28"/>
          <w:lang w:val="ru-RU"/>
        </w:rPr>
        <w:br/>
      </w:r>
      <w:r w:rsidRPr="008B28A6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8B28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B28A6">
        <w:rPr>
          <w:sz w:val="28"/>
          <w:lang w:val="ru-RU"/>
        </w:rPr>
        <w:br/>
      </w:r>
      <w:r w:rsidRPr="008B28A6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B28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B28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B28A6">
        <w:rPr>
          <w:sz w:val="28"/>
          <w:lang w:val="ru-RU"/>
        </w:rPr>
        <w:br/>
      </w:r>
      <w:r w:rsidRPr="008B28A6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>study</w:t>
      </w:r>
      <w:r w:rsidRPr="008B28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8B28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B28A6">
        <w:rPr>
          <w:sz w:val="28"/>
          <w:lang w:val="ru-RU"/>
        </w:rPr>
        <w:br/>
      </w:r>
      <w:bookmarkStart w:id="12" w:name="650223d2-78a3-48ed-bf60-01d1d63fcead"/>
      <w:r w:rsidRPr="008B28A6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8B28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2"/>
      <w:proofErr w:type="spellEnd"/>
      <w:r w:rsidRPr="008B28A6">
        <w:rPr>
          <w:rFonts w:ascii="Times New Roman" w:hAnsi="Times New Roman"/>
          <w:color w:val="333333"/>
          <w:sz w:val="28"/>
          <w:lang w:val="ru-RU"/>
        </w:rPr>
        <w:t>‌</w:t>
      </w:r>
      <w:r w:rsidRPr="008B28A6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6E3D39" w:rsidRPr="008B28A6" w:rsidRDefault="006E3D39">
      <w:pPr>
        <w:rPr>
          <w:lang w:val="ru-RU"/>
        </w:rPr>
      </w:pPr>
    </w:p>
    <w:sectPr w:rsidR="006E3D39" w:rsidRPr="008B28A6" w:rsidSect="00671C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31"/>
    <w:rsid w:val="002C13F3"/>
    <w:rsid w:val="00671C31"/>
    <w:rsid w:val="006E3D39"/>
    <w:rsid w:val="008817E3"/>
    <w:rsid w:val="008B28A6"/>
    <w:rsid w:val="00D33D2E"/>
    <w:rsid w:val="00E3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71C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3625</Words>
  <Characters>20663</Characters>
  <Application>Microsoft Office Word</Application>
  <DocSecurity>0</DocSecurity>
  <Lines>172</Lines>
  <Paragraphs>48</Paragraphs>
  <ScaleCrop>false</ScaleCrop>
  <Company>Microsoft</Company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2023-09-18T03:10:00Z</dcterms:created>
  <dcterms:modified xsi:type="dcterms:W3CDTF">2023-09-18T03:31:00Z</dcterms:modified>
</cp:coreProperties>
</file>